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6"/>
          <w:szCs w:val="36"/>
        </w:rPr>
        <w:t>报 账 单</w:t>
      </w: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部门 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报账员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 xml:space="preserve">  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电话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送交时间</w:t>
      </w: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 xml:space="preserve">   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 </w:t>
      </w:r>
    </w:p>
    <w:tbl>
      <w:tblPr>
        <w:tblStyle w:val="9"/>
        <w:tblW w:w="84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086"/>
        <w:gridCol w:w="992"/>
        <w:gridCol w:w="1134"/>
        <w:gridCol w:w="709"/>
        <w:gridCol w:w="708"/>
        <w:gridCol w:w="127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086" w:type="dxa"/>
            <w:vMerge w:val="restart"/>
            <w:vAlign w:val="center"/>
          </w:tcPr>
          <w:p>
            <w:pPr>
              <w:ind w:firstLine="280" w:firstLine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报账</w:t>
            </w:r>
          </w:p>
          <w:p>
            <w:pPr>
              <w:ind w:firstLine="280" w:firstLineChars="100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事项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金额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预算项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目代码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付款方式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ind w:firstLine="140" w:firstLineChars="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收款方银行信息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86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冲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转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账</w:t>
            </w:r>
          </w:p>
        </w:tc>
        <w:tc>
          <w:tcPr>
            <w:tcW w:w="1276" w:type="dxa"/>
            <w:vAlign w:val="center"/>
          </w:tcPr>
          <w:p>
            <w:pPr>
              <w:ind w:firstLine="140" w:firstLineChars="5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银行账户或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3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sz w:val="30"/>
                <w:szCs w:val="30"/>
              </w:rPr>
              <w:t>4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708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  <w:tc>
          <w:tcPr>
            <w:tcW w:w="19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30"/>
                <w:szCs w:val="30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u w:val="single"/>
        </w:rPr>
        <w:t xml:space="preserve">                                                        </w:t>
      </w:r>
      <w:r>
        <w:rPr>
          <w:rFonts w:hint="eastAsia" w:ascii="Times New Roman" w:hAnsi="Times New Roman" w:eastAsia="仿宋_GB2312" w:cs="Times New Roman"/>
          <w:sz w:val="30"/>
          <w:szCs w:val="30"/>
        </w:rPr>
        <w:t xml:space="preserve"> 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回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执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1418"/>
        <w:gridCol w:w="1275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报账单数</w:t>
            </w:r>
          </w:p>
        </w:tc>
        <w:tc>
          <w:tcPr>
            <w:tcW w:w="2410" w:type="dxa"/>
          </w:tcPr>
          <w:p>
            <w:pPr>
              <w:ind w:firstLine="280" w:firstLineChars="1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涉及事项</w:t>
            </w:r>
          </w:p>
        </w:tc>
        <w:tc>
          <w:tcPr>
            <w:tcW w:w="1418" w:type="dxa"/>
          </w:tcPr>
          <w:p>
            <w:pPr>
              <w:ind w:firstLine="140" w:firstLineChars="5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总金额</w:t>
            </w: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收单人</w:t>
            </w:r>
          </w:p>
        </w:tc>
        <w:tc>
          <w:tcPr>
            <w:tcW w:w="1610" w:type="dxa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收单时间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610" w:type="dxa"/>
          </w:tcPr>
          <w:p>
            <w:pPr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9B"/>
    <w:rsid w:val="00026792"/>
    <w:rsid w:val="0002713C"/>
    <w:rsid w:val="000311E2"/>
    <w:rsid w:val="00037976"/>
    <w:rsid w:val="000A504D"/>
    <w:rsid w:val="000D0519"/>
    <w:rsid w:val="000D6972"/>
    <w:rsid w:val="000F58C7"/>
    <w:rsid w:val="000F6C67"/>
    <w:rsid w:val="00100311"/>
    <w:rsid w:val="00106E3F"/>
    <w:rsid w:val="0012657F"/>
    <w:rsid w:val="001471E9"/>
    <w:rsid w:val="0014770B"/>
    <w:rsid w:val="001907C5"/>
    <w:rsid w:val="00192947"/>
    <w:rsid w:val="00196CFF"/>
    <w:rsid w:val="001A0CAE"/>
    <w:rsid w:val="001A2089"/>
    <w:rsid w:val="001A3C81"/>
    <w:rsid w:val="001C1070"/>
    <w:rsid w:val="00206B17"/>
    <w:rsid w:val="00215C30"/>
    <w:rsid w:val="00235C79"/>
    <w:rsid w:val="00243989"/>
    <w:rsid w:val="0025035B"/>
    <w:rsid w:val="00256406"/>
    <w:rsid w:val="00265358"/>
    <w:rsid w:val="0028688A"/>
    <w:rsid w:val="002979C7"/>
    <w:rsid w:val="002C64B5"/>
    <w:rsid w:val="00302007"/>
    <w:rsid w:val="00321EBC"/>
    <w:rsid w:val="003304CD"/>
    <w:rsid w:val="003448A2"/>
    <w:rsid w:val="003F2633"/>
    <w:rsid w:val="00403DA9"/>
    <w:rsid w:val="0040748A"/>
    <w:rsid w:val="0041657A"/>
    <w:rsid w:val="0042619B"/>
    <w:rsid w:val="00435666"/>
    <w:rsid w:val="00457FBA"/>
    <w:rsid w:val="0047596C"/>
    <w:rsid w:val="004D0CD6"/>
    <w:rsid w:val="004E1993"/>
    <w:rsid w:val="004F3006"/>
    <w:rsid w:val="005038B9"/>
    <w:rsid w:val="00531F1F"/>
    <w:rsid w:val="005332C9"/>
    <w:rsid w:val="0054093B"/>
    <w:rsid w:val="005648AC"/>
    <w:rsid w:val="0058229E"/>
    <w:rsid w:val="005A6EB4"/>
    <w:rsid w:val="005F297F"/>
    <w:rsid w:val="00600F25"/>
    <w:rsid w:val="00602D3D"/>
    <w:rsid w:val="00613FC8"/>
    <w:rsid w:val="00641EE5"/>
    <w:rsid w:val="00643D07"/>
    <w:rsid w:val="00685AF1"/>
    <w:rsid w:val="0069661B"/>
    <w:rsid w:val="006D1E4C"/>
    <w:rsid w:val="006D2B42"/>
    <w:rsid w:val="006F1DF5"/>
    <w:rsid w:val="0070143F"/>
    <w:rsid w:val="00713C45"/>
    <w:rsid w:val="00752155"/>
    <w:rsid w:val="00752158"/>
    <w:rsid w:val="00753378"/>
    <w:rsid w:val="00767C5C"/>
    <w:rsid w:val="00794C16"/>
    <w:rsid w:val="007A6A18"/>
    <w:rsid w:val="007C46BB"/>
    <w:rsid w:val="007C6293"/>
    <w:rsid w:val="007D2C89"/>
    <w:rsid w:val="00851FF0"/>
    <w:rsid w:val="008550F2"/>
    <w:rsid w:val="0085713A"/>
    <w:rsid w:val="008613DC"/>
    <w:rsid w:val="00875E5A"/>
    <w:rsid w:val="00892443"/>
    <w:rsid w:val="00892A39"/>
    <w:rsid w:val="008C31D1"/>
    <w:rsid w:val="008D1AE2"/>
    <w:rsid w:val="008D71F4"/>
    <w:rsid w:val="008E43FE"/>
    <w:rsid w:val="008F694E"/>
    <w:rsid w:val="009152CB"/>
    <w:rsid w:val="009348E8"/>
    <w:rsid w:val="00936571"/>
    <w:rsid w:val="0094518B"/>
    <w:rsid w:val="00962994"/>
    <w:rsid w:val="00981480"/>
    <w:rsid w:val="00A0314B"/>
    <w:rsid w:val="00AB2B17"/>
    <w:rsid w:val="00AC1687"/>
    <w:rsid w:val="00AD5AE3"/>
    <w:rsid w:val="00AF595B"/>
    <w:rsid w:val="00B04320"/>
    <w:rsid w:val="00B23621"/>
    <w:rsid w:val="00B952E4"/>
    <w:rsid w:val="00BE02B3"/>
    <w:rsid w:val="00BE29D5"/>
    <w:rsid w:val="00C35E21"/>
    <w:rsid w:val="00C455F2"/>
    <w:rsid w:val="00C615F3"/>
    <w:rsid w:val="00C73182"/>
    <w:rsid w:val="00C75ADE"/>
    <w:rsid w:val="00CB6AB8"/>
    <w:rsid w:val="00CB75E4"/>
    <w:rsid w:val="00CD3521"/>
    <w:rsid w:val="00D24C04"/>
    <w:rsid w:val="00D2700F"/>
    <w:rsid w:val="00D2789E"/>
    <w:rsid w:val="00D64F43"/>
    <w:rsid w:val="00D72CA4"/>
    <w:rsid w:val="00DB2665"/>
    <w:rsid w:val="00DC522C"/>
    <w:rsid w:val="00DD0305"/>
    <w:rsid w:val="00DE7D22"/>
    <w:rsid w:val="00E11915"/>
    <w:rsid w:val="00E13F62"/>
    <w:rsid w:val="00E149AC"/>
    <w:rsid w:val="00E211BE"/>
    <w:rsid w:val="00E223E9"/>
    <w:rsid w:val="00E30A93"/>
    <w:rsid w:val="00E342F0"/>
    <w:rsid w:val="00E614B0"/>
    <w:rsid w:val="00E61622"/>
    <w:rsid w:val="00E673CE"/>
    <w:rsid w:val="00E86C34"/>
    <w:rsid w:val="00E94206"/>
    <w:rsid w:val="00EB4088"/>
    <w:rsid w:val="00ED79F8"/>
    <w:rsid w:val="00EE2A85"/>
    <w:rsid w:val="00F0136B"/>
    <w:rsid w:val="00F12E18"/>
    <w:rsid w:val="00F17D49"/>
    <w:rsid w:val="00F3094A"/>
    <w:rsid w:val="00F34664"/>
    <w:rsid w:val="00F429F4"/>
    <w:rsid w:val="00F53589"/>
    <w:rsid w:val="00F57DBD"/>
    <w:rsid w:val="00F8150C"/>
    <w:rsid w:val="00FC1A98"/>
    <w:rsid w:val="00FD6F7A"/>
    <w:rsid w:val="30D2710E"/>
    <w:rsid w:val="401256E7"/>
    <w:rsid w:val="6344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4"/>
    <w:qFormat/>
    <w:uiPriority w:val="99"/>
    <w:rPr>
      <w:sz w:val="18"/>
      <w:szCs w:val="18"/>
    </w:rPr>
  </w:style>
  <w:style w:type="character" w:customStyle="1" w:styleId="12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日期 字符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147</Words>
  <Characters>841</Characters>
  <Lines>7</Lines>
  <Paragraphs>1</Paragraphs>
  <TotalTime>72</TotalTime>
  <ScaleCrop>false</ScaleCrop>
  <LinksUpToDate>false</LinksUpToDate>
  <CharactersWithSpaces>987</CharactersWithSpaces>
  <Application>WPS Office_11.1.0.7711_F1E327BC-269C-435d-A152-05C5408002CA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2020-03-26T07:51:00Z</dcterms:created>
  <dc:creator>毛毅</dc:creator>
  <cp:lastModifiedBy>黄昏</cp:lastModifiedBy>
  <cp:lastPrinted>2020-03-26T12:25:00Z</cp:lastPrinted>
  <dcterms:modified xsi:type="dcterms:W3CDTF">2020-03-27T02:16:29Z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2052-11.1.0.7711</vt:lpwstr>
  </property>
</Properties>
</file>